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A51D" w14:textId="77777777" w:rsidR="00F33240" w:rsidRPr="00CC55D2" w:rsidRDefault="00F33240" w:rsidP="00F33240">
      <w:pPr>
        <w:tabs>
          <w:tab w:val="left" w:pos="10102"/>
        </w:tabs>
        <w:ind w:left="9434"/>
        <w:rPr>
          <w:rFonts w:ascii="Arial" w:hAnsi="Arial" w:cs="Arial"/>
          <w:sz w:val="20"/>
        </w:rPr>
      </w:pPr>
      <w:r w:rsidRPr="00CC55D2">
        <w:rPr>
          <w:rFonts w:ascii="Arial" w:hAnsi="Arial" w:cs="Arial"/>
          <w:position w:val="5"/>
          <w:sz w:val="20"/>
        </w:rPr>
        <w:tab/>
      </w:r>
    </w:p>
    <w:p w14:paraId="40F144B8" w14:textId="77777777" w:rsidR="00F33240" w:rsidRPr="00CC55D2" w:rsidRDefault="00F33240" w:rsidP="00F33240">
      <w:pPr>
        <w:pStyle w:val="BodyText"/>
        <w:rPr>
          <w:rFonts w:ascii="Arial" w:hAnsi="Arial" w:cs="Arial"/>
          <w:sz w:val="7"/>
        </w:rPr>
      </w:pPr>
    </w:p>
    <w:p w14:paraId="02E61200" w14:textId="5F515CE2" w:rsidR="00F33240" w:rsidRPr="00652FE5" w:rsidRDefault="00F33240" w:rsidP="00F33240">
      <w:pPr>
        <w:spacing w:before="86"/>
        <w:jc w:val="center"/>
        <w:rPr>
          <w:rFonts w:ascii="Arial" w:hAnsi="Arial" w:cs="Arial"/>
          <w:b/>
          <w:sz w:val="36"/>
          <w:szCs w:val="36"/>
        </w:rPr>
      </w:pPr>
      <w:r>
        <w:rPr>
          <w:rFonts w:ascii="Arial" w:hAnsi="Arial" w:cs="Arial"/>
          <w:b/>
          <w:color w:val="231F20"/>
          <w:sz w:val="36"/>
          <w:szCs w:val="36"/>
        </w:rPr>
        <w:t>WASHINGTON</w:t>
      </w:r>
      <w:r>
        <w:rPr>
          <w:rFonts w:ascii="Arial" w:hAnsi="Arial" w:cs="Arial"/>
          <w:b/>
          <w:color w:val="231F20"/>
          <w:sz w:val="36"/>
          <w:szCs w:val="36"/>
        </w:rPr>
        <w:t xml:space="preserve"> </w:t>
      </w:r>
      <w:r w:rsidRPr="00652FE5">
        <w:rPr>
          <w:rFonts w:ascii="Arial" w:hAnsi="Arial" w:cs="Arial"/>
          <w:b/>
          <w:color w:val="231F20"/>
          <w:sz w:val="36"/>
          <w:szCs w:val="36"/>
        </w:rPr>
        <w:t>LEASE TO OWN AGREEMENT</w:t>
      </w:r>
    </w:p>
    <w:p w14:paraId="4F4D4498" w14:textId="77777777" w:rsidR="00F33240" w:rsidRPr="00CC55D2" w:rsidRDefault="00F33240" w:rsidP="00F33240">
      <w:pPr>
        <w:pStyle w:val="BodyText"/>
        <w:spacing w:before="5"/>
        <w:rPr>
          <w:rFonts w:ascii="Arial" w:hAnsi="Arial" w:cs="Arial"/>
          <w:b/>
          <w:sz w:val="38"/>
        </w:rPr>
      </w:pPr>
    </w:p>
    <w:p w14:paraId="624D56B5" w14:textId="61B2341E" w:rsidR="00F33240" w:rsidRPr="00CC55D2" w:rsidRDefault="00F33240" w:rsidP="00F33240">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w:t>
      </w:r>
      <w:r>
        <w:rPr>
          <w:rFonts w:ascii="Arial" w:hAnsi="Arial" w:cs="Arial"/>
          <w:color w:val="231F20"/>
        </w:rPr>
        <w:t xml:space="preserve">WASHINGTON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4C044647" w14:textId="77777777" w:rsidR="00F33240" w:rsidRPr="00CC55D2" w:rsidRDefault="00F33240" w:rsidP="00F33240">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14:paraId="5B08FA8B" w14:textId="77777777" w:rsidR="00F33240" w:rsidRPr="00CC55D2" w:rsidRDefault="00F33240" w:rsidP="00F33240">
      <w:pPr>
        <w:pStyle w:val="BodyText"/>
        <w:rPr>
          <w:rFonts w:ascii="Arial" w:hAnsi="Arial" w:cs="Arial"/>
        </w:rPr>
      </w:pPr>
    </w:p>
    <w:p w14:paraId="02807DCB" w14:textId="77777777" w:rsidR="00F33240" w:rsidRPr="00652FE5" w:rsidRDefault="00F33240" w:rsidP="00F33240">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16667950" w14:textId="77777777" w:rsidR="00F33240" w:rsidRPr="00CC55D2" w:rsidRDefault="00F33240" w:rsidP="00F33240">
      <w:pPr>
        <w:pStyle w:val="BodyText"/>
        <w:spacing w:before="4"/>
        <w:rPr>
          <w:rFonts w:ascii="Arial" w:hAnsi="Arial" w:cs="Arial"/>
        </w:rPr>
      </w:pPr>
    </w:p>
    <w:p w14:paraId="7448BE1D" w14:textId="77777777" w:rsidR="00F33240" w:rsidRPr="00652FE5" w:rsidRDefault="00F33240" w:rsidP="00F33240">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25B25D64" w14:textId="77777777" w:rsidR="00F33240" w:rsidRPr="00652FE5" w:rsidRDefault="00F33240" w:rsidP="00F33240">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Pr>
          <w:rFonts w:ascii="Arial" w:hAnsi="Arial" w:cs="Arial"/>
          <w:color w:val="231F20"/>
          <w:sz w:val="24"/>
          <w:u w:color="221E1F"/>
        </w:rPr>
        <w:t xml:space="preserve"> </w:t>
      </w:r>
      <w:r w:rsidRPr="00652FE5">
        <w:rPr>
          <w:rFonts w:ascii="Arial" w:hAnsi="Arial" w:cs="Arial"/>
          <w:color w:val="231F20"/>
          <w:sz w:val="24"/>
        </w:rPr>
        <w:t>.</w:t>
      </w:r>
    </w:p>
    <w:p w14:paraId="46B58CBC" w14:textId="77777777" w:rsidR="00F33240" w:rsidRPr="00CC55D2" w:rsidRDefault="00F33240" w:rsidP="00F33240">
      <w:pPr>
        <w:pStyle w:val="BodyText"/>
        <w:spacing w:before="1"/>
        <w:rPr>
          <w:rFonts w:ascii="Arial" w:hAnsi="Arial" w:cs="Arial"/>
        </w:rPr>
      </w:pPr>
    </w:p>
    <w:p w14:paraId="3DE4E61C" w14:textId="77777777" w:rsidR="00F33240" w:rsidRPr="00F76CBC" w:rsidRDefault="00F33240" w:rsidP="00F33240">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14:paraId="115C8389" w14:textId="77777777" w:rsidR="00F33240" w:rsidRPr="00F76CBC" w:rsidRDefault="00F33240" w:rsidP="00F33240">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p>
    <w:p w14:paraId="252EDD90" w14:textId="77777777" w:rsidR="00F33240" w:rsidRPr="00CC55D2" w:rsidRDefault="00F33240" w:rsidP="00F33240">
      <w:pPr>
        <w:pStyle w:val="BodyText"/>
        <w:spacing w:before="1"/>
        <w:rPr>
          <w:rFonts w:ascii="Arial" w:hAnsi="Arial" w:cs="Arial"/>
        </w:rPr>
      </w:pPr>
    </w:p>
    <w:p w14:paraId="11F69909" w14:textId="77777777" w:rsidR="00F33240" w:rsidRPr="00F76CBC" w:rsidRDefault="00F33240" w:rsidP="00F33240">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14:paraId="3C5998D4" w14:textId="77777777" w:rsidR="00F33240" w:rsidRPr="00CC55D2" w:rsidRDefault="00F33240" w:rsidP="00F33240">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5448DD73" w14:textId="77777777" w:rsidR="00F33240" w:rsidRPr="00CC55D2" w:rsidRDefault="00F33240" w:rsidP="00F33240">
      <w:pPr>
        <w:pStyle w:val="BodyText"/>
        <w:rPr>
          <w:rFonts w:ascii="Arial" w:hAnsi="Arial" w:cs="Arial"/>
        </w:rPr>
      </w:pPr>
    </w:p>
    <w:p w14:paraId="0A6455DA" w14:textId="77777777" w:rsidR="00F33240" w:rsidRPr="00F76CBC" w:rsidRDefault="00F33240" w:rsidP="00F33240">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14:paraId="463E5434" w14:textId="77777777" w:rsidR="00F33240" w:rsidRPr="00F76CBC" w:rsidRDefault="00F33240" w:rsidP="00F33240">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14:paraId="603117B8" w14:textId="77777777" w:rsidR="00F33240" w:rsidRPr="00F76CBC" w:rsidRDefault="00F33240" w:rsidP="00F33240">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14:paraId="5667DCF6" w14:textId="77777777" w:rsidR="00F33240" w:rsidRPr="00CC55D2" w:rsidRDefault="00F33240" w:rsidP="00F33240">
      <w:pPr>
        <w:pStyle w:val="BodyText"/>
        <w:rPr>
          <w:rFonts w:ascii="Arial" w:hAnsi="Arial" w:cs="Arial"/>
        </w:rPr>
      </w:pPr>
    </w:p>
    <w:p w14:paraId="6994B184" w14:textId="77777777" w:rsidR="00F33240" w:rsidRPr="00F76CBC" w:rsidRDefault="00F33240" w:rsidP="00F33240">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086B013A" w14:textId="77777777" w:rsidR="00F33240" w:rsidRPr="00F76CBC" w:rsidRDefault="00F33240" w:rsidP="00F33240">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14:paraId="0C1AD39B" w14:textId="77777777" w:rsidR="00F33240" w:rsidRPr="00CC55D2" w:rsidRDefault="00F33240" w:rsidP="00F33240">
      <w:pPr>
        <w:pStyle w:val="BodyText"/>
        <w:rPr>
          <w:rFonts w:ascii="Arial" w:hAnsi="Arial" w:cs="Arial"/>
        </w:rPr>
      </w:pPr>
    </w:p>
    <w:p w14:paraId="7C34AA5C" w14:textId="77777777" w:rsidR="00F33240" w:rsidRPr="00CC55D2" w:rsidRDefault="00F33240" w:rsidP="00F33240">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0B788F73" w14:textId="77777777" w:rsidR="00F33240" w:rsidRPr="00652FE5" w:rsidRDefault="00F33240" w:rsidP="00F33240">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2B23E45A" w14:textId="77777777" w:rsidR="00F33240" w:rsidRDefault="00F33240" w:rsidP="00F33240">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1AFC25AB" w14:textId="77777777" w:rsidR="00F33240" w:rsidRPr="00CC55D2" w:rsidRDefault="00F33240" w:rsidP="00F33240">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563DC3D9" w14:textId="77777777" w:rsidR="00F33240" w:rsidRPr="00CC55D2" w:rsidRDefault="00F33240" w:rsidP="00F33240">
      <w:pPr>
        <w:pStyle w:val="BodyText"/>
        <w:rPr>
          <w:rFonts w:ascii="Arial" w:hAnsi="Arial" w:cs="Arial"/>
        </w:rPr>
      </w:pPr>
    </w:p>
    <w:p w14:paraId="1A8F348D" w14:textId="77777777" w:rsidR="00F33240" w:rsidRPr="00652FE5" w:rsidRDefault="00F33240" w:rsidP="00F33240">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02DFBB1A" w14:textId="77777777" w:rsidR="00F33240" w:rsidRDefault="00F33240" w:rsidP="00F33240">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5C19788F" w14:textId="77777777" w:rsidR="00F33240" w:rsidRPr="00652FE5" w:rsidRDefault="00F33240" w:rsidP="00F33240">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5832F4EB" w14:textId="77777777" w:rsidR="00F33240" w:rsidRPr="00CC55D2" w:rsidRDefault="00F33240" w:rsidP="00F33240">
      <w:pPr>
        <w:pStyle w:val="BodyText"/>
        <w:spacing w:before="10"/>
        <w:rPr>
          <w:rFonts w:ascii="Arial" w:hAnsi="Arial" w:cs="Arial"/>
          <w:sz w:val="23"/>
        </w:rPr>
      </w:pPr>
    </w:p>
    <w:p w14:paraId="35EACC97" w14:textId="77777777" w:rsidR="00F33240" w:rsidRPr="00652FE5" w:rsidRDefault="00F33240" w:rsidP="00F33240">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0BB781F1" w14:textId="77777777" w:rsidR="00F33240" w:rsidRDefault="00F33240" w:rsidP="00F33240">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1A00C029" w14:textId="77777777" w:rsidR="00F33240" w:rsidRPr="00652FE5" w:rsidRDefault="00F33240" w:rsidP="00F33240">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29D8B4EB" w14:textId="77777777" w:rsidR="00F33240" w:rsidRPr="00CC55D2" w:rsidRDefault="00F33240" w:rsidP="00F33240">
      <w:pPr>
        <w:jc w:val="both"/>
        <w:rPr>
          <w:rFonts w:ascii="Arial" w:hAnsi="Arial" w:cs="Arial"/>
          <w:sz w:val="24"/>
        </w:rPr>
        <w:sectPr w:rsidR="00F33240" w:rsidRPr="00CC55D2" w:rsidSect="00261BCD">
          <w:headerReference w:type="default" r:id="rId7"/>
          <w:footerReference w:type="default" r:id="rId8"/>
          <w:headerReference w:type="first" r:id="rId9"/>
          <w:footerReference w:type="first" r:id="rId10"/>
          <w:pgSz w:w="12240" w:h="15840"/>
          <w:pgMar w:top="480" w:right="680" w:bottom="940" w:left="760" w:header="720" w:footer="755" w:gutter="0"/>
          <w:pgNumType w:start="1"/>
          <w:cols w:space="720"/>
          <w:titlePg/>
          <w:docGrid w:linePitch="299"/>
        </w:sectPr>
      </w:pPr>
    </w:p>
    <w:p w14:paraId="79A174E8" w14:textId="77777777" w:rsidR="00F33240" w:rsidRPr="00F23611" w:rsidRDefault="00F33240" w:rsidP="00F33240">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lastRenderedPageBreak/>
        <w:t xml:space="preserve">Landlord and Tenant each hereby release the other, including employees, agents, </w:t>
      </w:r>
    </w:p>
    <w:p w14:paraId="420EEACE" w14:textId="77777777" w:rsidR="00F33240" w:rsidRPr="00F23611" w:rsidRDefault="00F33240" w:rsidP="00F33240">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14:paraId="5152CADC" w14:textId="77777777" w:rsidR="00F33240" w:rsidRDefault="00F33240" w:rsidP="00F33240">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703D3495" w14:textId="77777777" w:rsidR="00F33240" w:rsidRDefault="00F33240" w:rsidP="00F33240">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14:paraId="77173016" w14:textId="77777777" w:rsidR="00F33240" w:rsidRPr="00652FE5" w:rsidRDefault="00F33240" w:rsidP="00F33240">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14:paraId="4F9CB4DA" w14:textId="037391AD" w:rsidR="00F33240" w:rsidRPr="00F76CBC" w:rsidRDefault="00F33240" w:rsidP="00F33240">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w:t>
      </w:r>
      <w:r>
        <w:rPr>
          <w:rFonts w:ascii="Arial" w:hAnsi="Arial" w:cs="Arial"/>
          <w:color w:val="231F20"/>
          <w:sz w:val="24"/>
        </w:rPr>
        <w:t xml:space="preserve">Washington </w:t>
      </w:r>
      <w:r w:rsidRPr="00F76CBC">
        <w:rPr>
          <w:rFonts w:ascii="Arial" w:hAnsi="Arial" w:cs="Arial"/>
          <w:color w:val="231F20"/>
          <w:sz w:val="24"/>
        </w:rPr>
        <w:t>law.</w:t>
      </w:r>
    </w:p>
    <w:p w14:paraId="49D2E896" w14:textId="77777777" w:rsidR="00F33240" w:rsidRPr="00CC55D2" w:rsidRDefault="00F33240" w:rsidP="00F33240">
      <w:pPr>
        <w:pStyle w:val="BodyText"/>
        <w:spacing w:before="1"/>
        <w:rPr>
          <w:rFonts w:ascii="Arial" w:hAnsi="Arial" w:cs="Arial"/>
        </w:rPr>
      </w:pPr>
    </w:p>
    <w:p w14:paraId="3B3190B8" w14:textId="77777777" w:rsidR="00F33240" w:rsidRPr="00F76CBC" w:rsidRDefault="00F33240" w:rsidP="00F33240">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14:paraId="7789AE98" w14:textId="77777777" w:rsidR="00F33240" w:rsidRPr="00F76CBC" w:rsidRDefault="00F33240" w:rsidP="00F33240">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14:paraId="77FBEF8E" w14:textId="77777777" w:rsidR="00F33240" w:rsidRPr="00CC55D2" w:rsidRDefault="00F33240" w:rsidP="00F33240">
      <w:pPr>
        <w:pStyle w:val="BodyText"/>
        <w:rPr>
          <w:rFonts w:ascii="Arial" w:hAnsi="Arial" w:cs="Arial"/>
        </w:rPr>
      </w:pPr>
    </w:p>
    <w:p w14:paraId="172221FC" w14:textId="77777777" w:rsidR="00F33240" w:rsidRPr="00F76CBC" w:rsidRDefault="00F33240" w:rsidP="00F33240">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14:paraId="137E7CB8" w14:textId="77777777" w:rsidR="00F33240" w:rsidRPr="00CC55D2" w:rsidRDefault="00F33240" w:rsidP="00F33240">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76834CD9" w14:textId="77777777" w:rsidR="00F33240" w:rsidRPr="00CC55D2" w:rsidRDefault="00F33240" w:rsidP="00F33240">
      <w:pPr>
        <w:pStyle w:val="BodyText"/>
        <w:rPr>
          <w:rFonts w:ascii="Arial" w:hAnsi="Arial" w:cs="Arial"/>
        </w:rPr>
      </w:pPr>
    </w:p>
    <w:p w14:paraId="26280EE7" w14:textId="77777777" w:rsidR="00F33240" w:rsidRPr="00CC55D2" w:rsidRDefault="00F33240" w:rsidP="00F33240">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69D08750" w14:textId="77777777" w:rsidR="00F33240" w:rsidRPr="00652FE5" w:rsidRDefault="00F33240" w:rsidP="00F33240">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7FE3E844" w14:textId="77777777" w:rsidR="00F33240" w:rsidRDefault="00F33240" w:rsidP="00F33240">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65528198" w14:textId="77777777" w:rsidR="00F33240" w:rsidRDefault="00F33240" w:rsidP="00F33240">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29429F07" w14:textId="77777777" w:rsidR="00F33240" w:rsidRDefault="00F33240" w:rsidP="00F33240">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BDB9E37" w14:textId="77777777" w:rsidR="00F33240" w:rsidRPr="00652FE5" w:rsidRDefault="00F33240" w:rsidP="00F33240">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3351998B" w14:textId="77777777" w:rsidR="00F33240" w:rsidRPr="00CC55D2" w:rsidRDefault="00F33240" w:rsidP="00F33240">
      <w:pPr>
        <w:pStyle w:val="BodyText"/>
        <w:spacing w:before="1"/>
        <w:rPr>
          <w:rFonts w:ascii="Arial" w:hAnsi="Arial" w:cs="Arial"/>
        </w:rPr>
      </w:pPr>
    </w:p>
    <w:p w14:paraId="5C7C432F" w14:textId="77777777" w:rsidR="00F33240" w:rsidRPr="008B0C71" w:rsidRDefault="00F33240" w:rsidP="00F33240">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262A4C2D" w14:textId="77777777" w:rsidR="00F33240" w:rsidRPr="00CC55D2" w:rsidRDefault="00F33240" w:rsidP="00F33240">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3FB9159E" w14:textId="77777777" w:rsidR="00F33240" w:rsidRPr="00CC55D2" w:rsidRDefault="00F33240" w:rsidP="00F33240">
      <w:pPr>
        <w:pStyle w:val="BodyText"/>
        <w:rPr>
          <w:rFonts w:ascii="Arial" w:hAnsi="Arial" w:cs="Arial"/>
        </w:rPr>
      </w:pPr>
    </w:p>
    <w:p w14:paraId="3A7F1BE0" w14:textId="77777777" w:rsidR="00F33240" w:rsidRPr="00652FE5" w:rsidRDefault="00F33240" w:rsidP="00F33240">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395D332C" w14:textId="77777777" w:rsidR="00F33240" w:rsidRDefault="00F33240" w:rsidP="00F33240">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4780EDCF" w14:textId="77777777" w:rsidR="00F33240" w:rsidRPr="00652FE5" w:rsidRDefault="00F33240" w:rsidP="00F33240">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382FFB56" w14:textId="77777777" w:rsidR="00F33240" w:rsidRPr="00CC55D2" w:rsidRDefault="00F33240" w:rsidP="00F33240">
      <w:pPr>
        <w:pStyle w:val="BodyText"/>
        <w:spacing w:before="1"/>
        <w:rPr>
          <w:rFonts w:ascii="Arial" w:hAnsi="Arial" w:cs="Arial"/>
        </w:rPr>
      </w:pPr>
    </w:p>
    <w:p w14:paraId="23C9E39E" w14:textId="77777777" w:rsidR="00F33240" w:rsidRPr="00F76CBC" w:rsidRDefault="00F33240" w:rsidP="00F33240">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14:paraId="132DE1EB" w14:textId="77777777" w:rsidR="00F33240" w:rsidRPr="00CC55D2" w:rsidRDefault="00F33240" w:rsidP="00F33240">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6240ACB7" w14:textId="77777777" w:rsidR="00F33240" w:rsidRPr="00CC55D2" w:rsidRDefault="00F33240" w:rsidP="00F33240">
      <w:pPr>
        <w:jc w:val="both"/>
        <w:rPr>
          <w:rFonts w:ascii="Arial" w:hAnsi="Arial" w:cs="Arial"/>
          <w:sz w:val="24"/>
        </w:rPr>
        <w:sectPr w:rsidR="00F33240" w:rsidRPr="00CC55D2" w:rsidSect="00040779">
          <w:pgSz w:w="12240" w:h="15840"/>
          <w:pgMar w:top="780" w:right="680" w:bottom="940" w:left="760" w:header="1008" w:footer="755" w:gutter="0"/>
          <w:cols w:space="720"/>
          <w:docGrid w:linePitch="299"/>
        </w:sectPr>
      </w:pPr>
    </w:p>
    <w:p w14:paraId="662ED918" w14:textId="77777777" w:rsidR="00F33240" w:rsidRPr="00F76CBC" w:rsidRDefault="00F33240" w:rsidP="00F33240">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14:paraId="2E4B6E26" w14:textId="77777777" w:rsidR="00F33240" w:rsidRPr="00CC55D2" w:rsidRDefault="00F33240" w:rsidP="00F33240">
      <w:pPr>
        <w:pStyle w:val="BodyText"/>
        <w:rPr>
          <w:rFonts w:ascii="Arial" w:hAnsi="Arial" w:cs="Arial"/>
        </w:rPr>
      </w:pPr>
    </w:p>
    <w:p w14:paraId="1ECD6805"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491C54D8" w14:textId="77777777" w:rsidR="00F33240" w:rsidRPr="00CC55D2" w:rsidRDefault="00F33240" w:rsidP="00F33240">
      <w:pPr>
        <w:pStyle w:val="BodyText"/>
        <w:rPr>
          <w:rFonts w:ascii="Arial" w:hAnsi="Arial" w:cs="Arial"/>
        </w:rPr>
      </w:pPr>
    </w:p>
    <w:p w14:paraId="5EEFB1D1" w14:textId="77777777" w:rsidR="00F33240" w:rsidRPr="00652FE5" w:rsidRDefault="00F33240" w:rsidP="00F33240">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2C85867A" w14:textId="77777777" w:rsidR="00F33240" w:rsidRPr="00652FE5" w:rsidRDefault="00F33240" w:rsidP="00F33240">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1984D136" w14:textId="77777777" w:rsidR="00F33240" w:rsidRPr="00CC55D2" w:rsidRDefault="00F33240" w:rsidP="00F33240">
      <w:pPr>
        <w:pStyle w:val="BodyText"/>
        <w:rPr>
          <w:rFonts w:ascii="Arial" w:hAnsi="Arial" w:cs="Arial"/>
        </w:rPr>
      </w:pPr>
    </w:p>
    <w:p w14:paraId="175AC4C2"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103B0C8A" w14:textId="77777777" w:rsidR="00F33240" w:rsidRPr="00CC55D2" w:rsidRDefault="00F33240" w:rsidP="00F33240">
      <w:pPr>
        <w:pStyle w:val="BodyText"/>
        <w:rPr>
          <w:rFonts w:ascii="Arial" w:hAnsi="Arial" w:cs="Arial"/>
        </w:rPr>
      </w:pPr>
    </w:p>
    <w:p w14:paraId="445CB73D" w14:textId="77777777" w:rsidR="00F33240" w:rsidRPr="00CC55D2" w:rsidRDefault="00F33240" w:rsidP="00F33240">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33EE8656" w14:textId="77777777" w:rsidR="00F33240" w:rsidRPr="00CC55D2" w:rsidRDefault="00F33240" w:rsidP="00F33240">
      <w:pPr>
        <w:pStyle w:val="BodyText"/>
        <w:rPr>
          <w:rFonts w:ascii="Arial" w:hAnsi="Arial" w:cs="Arial"/>
        </w:rPr>
      </w:pPr>
    </w:p>
    <w:p w14:paraId="60A46FA6"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1F5C2E6A" w14:textId="77777777" w:rsidR="00F33240" w:rsidRPr="00CC55D2" w:rsidRDefault="00F33240" w:rsidP="00F33240">
      <w:pPr>
        <w:pStyle w:val="BodyText"/>
        <w:spacing w:before="1"/>
        <w:rPr>
          <w:rFonts w:ascii="Arial" w:hAnsi="Arial" w:cs="Arial"/>
        </w:rPr>
      </w:pPr>
    </w:p>
    <w:p w14:paraId="2E6D5CB2"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3489D761" w14:textId="77777777" w:rsidR="00F33240" w:rsidRPr="00CC55D2" w:rsidRDefault="00F33240" w:rsidP="00F33240">
      <w:pPr>
        <w:pStyle w:val="BodyText"/>
        <w:rPr>
          <w:rFonts w:ascii="Arial" w:hAnsi="Arial" w:cs="Arial"/>
        </w:rPr>
      </w:pPr>
    </w:p>
    <w:p w14:paraId="27187F5A"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71DA74BC" w14:textId="77777777" w:rsidR="00F33240" w:rsidRPr="00CC55D2" w:rsidRDefault="00F33240" w:rsidP="00F33240">
      <w:pPr>
        <w:pStyle w:val="BodyText"/>
        <w:rPr>
          <w:rFonts w:ascii="Arial" w:hAnsi="Arial" w:cs="Arial"/>
        </w:rPr>
      </w:pPr>
    </w:p>
    <w:p w14:paraId="64BD56B7" w14:textId="77777777" w:rsidR="00F33240" w:rsidRPr="00CC55D2" w:rsidRDefault="00F33240" w:rsidP="00F33240">
      <w:pPr>
        <w:pStyle w:val="BodyText"/>
        <w:rPr>
          <w:rFonts w:ascii="Arial" w:hAnsi="Arial" w:cs="Arial"/>
        </w:rPr>
      </w:pPr>
    </w:p>
    <w:p w14:paraId="4EB4A596" w14:textId="77777777" w:rsidR="00F33240" w:rsidRPr="00CC55D2" w:rsidRDefault="00F33240" w:rsidP="00F33240">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0341560B" w14:textId="77777777" w:rsidR="00F33240" w:rsidRPr="00CC55D2" w:rsidRDefault="00F33240" w:rsidP="00F33240">
      <w:pPr>
        <w:pStyle w:val="BodyText"/>
        <w:spacing w:before="1"/>
        <w:rPr>
          <w:rFonts w:ascii="Arial" w:hAnsi="Arial" w:cs="Arial"/>
        </w:rPr>
      </w:pPr>
    </w:p>
    <w:p w14:paraId="7C8EA2B5" w14:textId="77777777" w:rsidR="00F33240" w:rsidRPr="00CC55D2" w:rsidRDefault="00F33240" w:rsidP="00F33240">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0704FB3C" w14:textId="77777777" w:rsidR="00F33240" w:rsidRPr="00CC55D2" w:rsidRDefault="00F33240" w:rsidP="00F33240">
      <w:pPr>
        <w:pStyle w:val="BodyText"/>
        <w:rPr>
          <w:rFonts w:ascii="Arial" w:hAnsi="Arial" w:cs="Arial"/>
        </w:rPr>
      </w:pPr>
    </w:p>
    <w:p w14:paraId="6526F28E" w14:textId="77777777" w:rsidR="00F33240" w:rsidRPr="00652FE5" w:rsidRDefault="00F33240" w:rsidP="00F33240">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22340F8C" w14:textId="77777777" w:rsidR="00F33240" w:rsidRPr="00F76CBC" w:rsidRDefault="00F33240" w:rsidP="00F33240">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14:paraId="42453F28" w14:textId="77777777" w:rsidR="00F33240" w:rsidRPr="00CC55D2" w:rsidRDefault="00F33240" w:rsidP="00F33240">
      <w:pPr>
        <w:pStyle w:val="BodyText"/>
        <w:rPr>
          <w:rFonts w:ascii="Arial" w:hAnsi="Arial" w:cs="Arial"/>
        </w:rPr>
      </w:pPr>
    </w:p>
    <w:p w14:paraId="7594BE70" w14:textId="77777777" w:rsidR="00F33240" w:rsidRDefault="00F33240" w:rsidP="00F33240">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665AD7E1" w14:textId="77777777" w:rsidR="00F33240" w:rsidRDefault="00F33240" w:rsidP="00F33240">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4618C30E" w14:textId="77777777" w:rsidR="00F33240" w:rsidRDefault="00F33240" w:rsidP="00F33240">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3EFFD4A4" w14:textId="77777777" w:rsidR="00F33240" w:rsidRPr="00652FE5" w:rsidRDefault="00F33240" w:rsidP="00F33240">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778D6846" w14:textId="77777777" w:rsidR="00F33240" w:rsidRPr="00CC55D2" w:rsidRDefault="00F33240" w:rsidP="00F33240">
      <w:pPr>
        <w:pStyle w:val="BodyText"/>
        <w:spacing w:before="2"/>
        <w:rPr>
          <w:rFonts w:ascii="Arial" w:hAnsi="Arial" w:cs="Arial"/>
          <w:sz w:val="16"/>
        </w:rPr>
      </w:pPr>
    </w:p>
    <w:p w14:paraId="06E63753" w14:textId="77777777" w:rsidR="00F33240" w:rsidRPr="00F76CBC" w:rsidRDefault="00F33240" w:rsidP="00F33240">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14:paraId="48E52239" w14:textId="77777777" w:rsidR="00F33240" w:rsidRPr="00F76CBC" w:rsidRDefault="00F33240" w:rsidP="00F33240">
      <w:pPr>
        <w:pStyle w:val="ListParagraph"/>
        <w:rPr>
          <w:rFonts w:ascii="Arial" w:hAnsi="Arial" w:cs="Arial"/>
          <w:color w:val="231F20"/>
          <w:sz w:val="24"/>
          <w:szCs w:val="24"/>
        </w:rPr>
      </w:pPr>
    </w:p>
    <w:p w14:paraId="195ED1F5" w14:textId="77777777" w:rsidR="00F33240" w:rsidRPr="00F76CBC" w:rsidRDefault="00F33240" w:rsidP="00F33240">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14:paraId="65A95109" w14:textId="77777777" w:rsidR="00F33240" w:rsidRPr="00F76CBC" w:rsidRDefault="00F33240" w:rsidP="00F33240">
      <w:pPr>
        <w:pStyle w:val="BodyText"/>
        <w:rPr>
          <w:rFonts w:ascii="Arial" w:hAnsi="Arial" w:cs="Arial"/>
        </w:rPr>
      </w:pPr>
    </w:p>
    <w:p w14:paraId="2B96A67B" w14:textId="77777777" w:rsidR="00F33240" w:rsidRPr="00F76CBC" w:rsidRDefault="00F33240" w:rsidP="00F33240">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14:paraId="4D7D78DA" w14:textId="77777777" w:rsidR="00F33240" w:rsidRPr="00F76CBC" w:rsidRDefault="00F33240" w:rsidP="00F33240">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14:paraId="61921790" w14:textId="77777777" w:rsidR="00F33240" w:rsidRPr="00F76CBC" w:rsidRDefault="00F33240" w:rsidP="00F33240">
      <w:pPr>
        <w:pStyle w:val="BodyText"/>
        <w:rPr>
          <w:rFonts w:ascii="Arial" w:hAnsi="Arial" w:cs="Arial"/>
        </w:rPr>
      </w:pPr>
    </w:p>
    <w:p w14:paraId="3C9EDD62" w14:textId="77777777" w:rsidR="00F33240" w:rsidRPr="00F76CBC" w:rsidRDefault="00F33240" w:rsidP="00F33240">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14:paraId="359FCBEC" w14:textId="77777777" w:rsidR="00F33240" w:rsidRPr="00F76CBC" w:rsidRDefault="00F33240" w:rsidP="00F33240">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14:paraId="4E5EF5F9" w14:textId="77777777" w:rsidR="00F33240" w:rsidRPr="00F76CBC" w:rsidRDefault="00F33240" w:rsidP="00F33240">
      <w:pPr>
        <w:pStyle w:val="BodyText"/>
        <w:rPr>
          <w:rFonts w:ascii="Arial" w:hAnsi="Arial" w:cs="Arial"/>
        </w:rPr>
      </w:pPr>
    </w:p>
    <w:p w14:paraId="2C0F381C" w14:textId="77777777" w:rsidR="00F33240" w:rsidRPr="00F76CBC" w:rsidRDefault="00F33240" w:rsidP="00F33240">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14:paraId="5EE85E2A" w14:textId="77777777" w:rsidR="00F33240" w:rsidRPr="00F76CBC" w:rsidRDefault="00F33240" w:rsidP="00F33240">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14:paraId="137162DA" w14:textId="77777777" w:rsidR="00F33240" w:rsidRPr="00F76CBC" w:rsidRDefault="00F33240" w:rsidP="00F33240">
      <w:pPr>
        <w:pStyle w:val="BodyText"/>
        <w:rPr>
          <w:rFonts w:ascii="Arial" w:hAnsi="Arial" w:cs="Arial"/>
        </w:rPr>
      </w:pPr>
    </w:p>
    <w:p w14:paraId="7FEA06C1" w14:textId="77777777" w:rsidR="00F33240" w:rsidRPr="00F76CBC" w:rsidRDefault="00F33240" w:rsidP="00F33240">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14:paraId="501217D8" w14:textId="77777777" w:rsidR="00F33240" w:rsidRPr="00F76CBC" w:rsidRDefault="00F33240" w:rsidP="00F33240">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14:paraId="61298B83" w14:textId="77777777" w:rsidR="00F33240" w:rsidRPr="00F76CBC" w:rsidRDefault="00F33240" w:rsidP="00F33240">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14:paraId="11DA1CD3" w14:textId="77777777" w:rsidR="00F33240" w:rsidRPr="00F76CBC" w:rsidRDefault="00F33240" w:rsidP="00F33240">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14:paraId="77908445" w14:textId="77777777" w:rsidR="00F33240" w:rsidRPr="00F76CBC" w:rsidRDefault="00F33240" w:rsidP="00F33240">
      <w:pPr>
        <w:pStyle w:val="BodyText"/>
        <w:spacing w:before="1"/>
        <w:rPr>
          <w:rFonts w:ascii="Arial" w:hAnsi="Arial" w:cs="Arial"/>
        </w:rPr>
      </w:pPr>
    </w:p>
    <w:p w14:paraId="7E2F3F0D" w14:textId="77777777" w:rsidR="00F33240" w:rsidRPr="00F76CBC" w:rsidRDefault="00F33240" w:rsidP="00F33240">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14:paraId="7592DCD1" w14:textId="77777777" w:rsidR="00F33240" w:rsidRPr="00F76CBC" w:rsidRDefault="00F33240" w:rsidP="00F33240">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14:paraId="1E2E2AF3" w14:textId="77777777" w:rsidR="00F33240" w:rsidRPr="00652FE5" w:rsidRDefault="00F33240" w:rsidP="00F33240">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6C326AD7" w14:textId="77777777" w:rsidR="00F33240" w:rsidRPr="00CC55D2" w:rsidRDefault="00F33240" w:rsidP="00F33240">
      <w:pPr>
        <w:pStyle w:val="BodyText"/>
        <w:spacing w:before="3"/>
        <w:rPr>
          <w:rFonts w:ascii="Arial" w:hAnsi="Arial" w:cs="Arial"/>
          <w:b/>
          <w:sz w:val="23"/>
        </w:rPr>
      </w:pPr>
    </w:p>
    <w:p w14:paraId="6539ADA5" w14:textId="77777777" w:rsidR="00F33240" w:rsidRPr="00652FE5" w:rsidRDefault="00F33240" w:rsidP="00F33240">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70C77060" w14:textId="77777777" w:rsidR="00F33240" w:rsidRDefault="00F33240" w:rsidP="00F33240">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2E2F001F" w14:textId="77777777" w:rsidR="00F33240" w:rsidRPr="00CC55D2" w:rsidRDefault="00F33240" w:rsidP="00F33240">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5C2478CE" w14:textId="77777777" w:rsidR="00F33240" w:rsidRPr="00CC55D2" w:rsidRDefault="00F33240" w:rsidP="00F33240">
      <w:pPr>
        <w:pStyle w:val="BodyText"/>
        <w:rPr>
          <w:rFonts w:ascii="Arial" w:hAnsi="Arial" w:cs="Arial"/>
        </w:rPr>
      </w:pPr>
    </w:p>
    <w:p w14:paraId="7E3B64FA" w14:textId="77777777" w:rsidR="00F33240" w:rsidRPr="00652FE5" w:rsidRDefault="00F33240" w:rsidP="00F33240">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479DCB79" w14:textId="77777777" w:rsidR="00F33240" w:rsidRDefault="00F33240" w:rsidP="00F33240">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0B93B627" w14:textId="77777777" w:rsidR="00F33240" w:rsidRDefault="00F33240" w:rsidP="00F33240">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3CBFBDCD" w14:textId="77777777" w:rsidR="00F33240" w:rsidRPr="00CC55D2" w:rsidRDefault="00F33240" w:rsidP="00F33240">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22E12DD4" w14:textId="77777777" w:rsidR="00F33240" w:rsidRPr="00CC55D2" w:rsidRDefault="00F33240" w:rsidP="00F33240">
      <w:pPr>
        <w:pStyle w:val="BodyText"/>
        <w:spacing w:before="1"/>
        <w:rPr>
          <w:rFonts w:ascii="Arial" w:hAnsi="Arial" w:cs="Arial"/>
        </w:rPr>
      </w:pPr>
    </w:p>
    <w:p w14:paraId="33A7D504" w14:textId="77777777" w:rsidR="00F33240" w:rsidRPr="00652FE5" w:rsidRDefault="00F33240" w:rsidP="00F33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48A3BA5E" w14:textId="77777777" w:rsidR="00F33240" w:rsidRPr="00652FE5" w:rsidRDefault="00F33240" w:rsidP="00F33240">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4C317FAA" w14:textId="77777777" w:rsidR="00F33240" w:rsidRPr="00CC55D2" w:rsidRDefault="00F33240" w:rsidP="00F33240">
      <w:pPr>
        <w:pStyle w:val="ListParagraph"/>
        <w:jc w:val="left"/>
        <w:rPr>
          <w:rFonts w:ascii="Arial" w:hAnsi="Arial" w:cs="Arial"/>
          <w:sz w:val="24"/>
          <w:szCs w:val="24"/>
        </w:rPr>
      </w:pPr>
    </w:p>
    <w:p w14:paraId="21FB7C98" w14:textId="77777777" w:rsidR="00F33240" w:rsidRDefault="00F33240" w:rsidP="00F33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47E792E8" w14:textId="77777777" w:rsidR="00F33240" w:rsidRPr="00652FE5" w:rsidRDefault="00F33240" w:rsidP="00F33240">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19FBB742" w14:textId="77777777" w:rsidR="00F33240" w:rsidRPr="00CC55D2" w:rsidRDefault="00F33240" w:rsidP="00F33240">
      <w:pPr>
        <w:pStyle w:val="ListParagraph"/>
        <w:jc w:val="left"/>
        <w:rPr>
          <w:rFonts w:ascii="Arial" w:hAnsi="Arial" w:cs="Arial"/>
          <w:color w:val="231F20"/>
          <w:sz w:val="24"/>
          <w:szCs w:val="24"/>
        </w:rPr>
      </w:pPr>
    </w:p>
    <w:p w14:paraId="68B224CF" w14:textId="77777777" w:rsidR="00F33240" w:rsidRPr="00652FE5" w:rsidRDefault="00F33240" w:rsidP="00F33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153AFE21" w14:textId="77777777" w:rsidR="00F33240" w:rsidRPr="00652FE5" w:rsidRDefault="00F33240" w:rsidP="00F33240">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1334052B" w14:textId="77777777" w:rsidR="00F33240" w:rsidRPr="00CC55D2" w:rsidRDefault="00F33240" w:rsidP="00F33240">
      <w:pPr>
        <w:pStyle w:val="BodyText"/>
        <w:spacing w:before="1"/>
        <w:rPr>
          <w:rFonts w:ascii="Arial" w:hAnsi="Arial" w:cs="Arial"/>
        </w:rPr>
      </w:pPr>
    </w:p>
    <w:p w14:paraId="4DB6F98B" w14:textId="77777777" w:rsidR="00F33240" w:rsidRDefault="00F33240" w:rsidP="00F33240">
      <w:pPr>
        <w:pStyle w:val="ListParagraph"/>
        <w:numPr>
          <w:ilvl w:val="0"/>
          <w:numId w:val="2"/>
        </w:numPr>
        <w:tabs>
          <w:tab w:val="left" w:pos="824"/>
        </w:tabs>
        <w:ind w:left="104" w:right="186" w:hanging="1"/>
        <w:jc w:val="left"/>
        <w:rPr>
          <w:rFonts w:ascii="Arial" w:hAnsi="Arial" w:cs="Arial"/>
          <w:color w:val="231F20"/>
          <w:sz w:val="24"/>
          <w:u w:val="single" w:color="231F20"/>
        </w:rPr>
        <w:sectPr w:rsidR="00F33240" w:rsidSect="00040779">
          <w:pgSz w:w="12240" w:h="15840"/>
          <w:pgMar w:top="500" w:right="680" w:bottom="940" w:left="760" w:header="1008" w:footer="755" w:gutter="0"/>
          <w:cols w:space="720"/>
          <w:docGrid w:linePitch="299"/>
        </w:sectPr>
      </w:pPr>
    </w:p>
    <w:p w14:paraId="7F9028CD" w14:textId="77777777" w:rsidR="00F33240" w:rsidRPr="00F76CBC" w:rsidRDefault="00F33240" w:rsidP="00F33240">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14:paraId="587A4279" w14:textId="77777777" w:rsidR="00F33240" w:rsidRPr="00F76CBC" w:rsidRDefault="00F33240" w:rsidP="00F33240">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14:paraId="6554FB7D" w14:textId="77777777" w:rsidR="00F33240" w:rsidRPr="00CC55D2" w:rsidRDefault="00F33240" w:rsidP="00F33240">
      <w:pPr>
        <w:pStyle w:val="ListParagraph"/>
        <w:tabs>
          <w:tab w:val="left" w:pos="824"/>
        </w:tabs>
        <w:ind w:left="104" w:right="186" w:firstLine="0"/>
        <w:jc w:val="left"/>
        <w:rPr>
          <w:rFonts w:ascii="Arial" w:hAnsi="Arial" w:cs="Arial"/>
          <w:sz w:val="24"/>
        </w:rPr>
      </w:pPr>
    </w:p>
    <w:p w14:paraId="0840DAF5" w14:textId="77777777" w:rsidR="00F33240" w:rsidRPr="00F76CBC" w:rsidRDefault="00F33240" w:rsidP="00F33240">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14:paraId="3B1C95BD" w14:textId="77777777" w:rsidR="00F33240" w:rsidRPr="00F76CBC" w:rsidRDefault="00F33240" w:rsidP="00F33240">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14:paraId="52A937FE" w14:textId="77777777" w:rsidR="00F33240" w:rsidRPr="00CC55D2" w:rsidRDefault="00F33240" w:rsidP="00F33240">
      <w:pPr>
        <w:pStyle w:val="BodyText"/>
        <w:rPr>
          <w:rFonts w:ascii="Arial" w:hAnsi="Arial" w:cs="Arial"/>
        </w:rPr>
      </w:pPr>
    </w:p>
    <w:p w14:paraId="40D5FE4A" w14:textId="77777777" w:rsidR="00F33240" w:rsidRPr="00F76CBC" w:rsidRDefault="00F33240" w:rsidP="00F33240">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14:paraId="6C892FC0" w14:textId="77777777" w:rsidR="00F33240" w:rsidRPr="00F76CBC" w:rsidRDefault="00F33240" w:rsidP="00F33240">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14:paraId="65F9D4E7" w14:textId="77777777" w:rsidR="00F33240" w:rsidRPr="00CC55D2" w:rsidRDefault="00F33240" w:rsidP="00F33240">
      <w:pPr>
        <w:pStyle w:val="BodyText"/>
        <w:rPr>
          <w:rFonts w:ascii="Arial" w:hAnsi="Arial" w:cs="Arial"/>
        </w:rPr>
      </w:pPr>
    </w:p>
    <w:p w14:paraId="3C69A15F" w14:textId="77777777" w:rsidR="00F33240" w:rsidRPr="00F76CBC" w:rsidRDefault="00F33240" w:rsidP="00F33240">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14:paraId="3B60923A" w14:textId="77777777" w:rsidR="00F33240" w:rsidRPr="00F76CBC" w:rsidRDefault="00F33240" w:rsidP="00F33240">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14:paraId="02D69750" w14:textId="77777777" w:rsidR="00F33240" w:rsidRPr="00CC55D2" w:rsidRDefault="00F33240" w:rsidP="00F33240">
      <w:pPr>
        <w:pStyle w:val="BodyText"/>
        <w:rPr>
          <w:rFonts w:ascii="Arial" w:hAnsi="Arial" w:cs="Arial"/>
        </w:rPr>
      </w:pPr>
    </w:p>
    <w:p w14:paraId="7D777C2D" w14:textId="77777777" w:rsidR="00F33240" w:rsidRPr="00CC55D2" w:rsidRDefault="00F33240" w:rsidP="00F33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6BE3B951"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1A4949A5"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089B041B"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3DF92606"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1A348016" w14:textId="77777777" w:rsidR="00F33240" w:rsidRPr="00CC55D2" w:rsidRDefault="00F33240" w:rsidP="00F33240">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6B227F8A"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2583D023"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4CD4A40F"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14A6A905" w14:textId="77777777" w:rsidR="00F33240" w:rsidRPr="00CC55D2" w:rsidRDefault="00F33240" w:rsidP="00F33240">
      <w:pPr>
        <w:pStyle w:val="BodyText"/>
        <w:ind w:left="1544"/>
        <w:rPr>
          <w:rFonts w:ascii="Arial" w:hAnsi="Arial" w:cs="Arial"/>
          <w:sz w:val="26"/>
        </w:rPr>
      </w:pPr>
      <w:r>
        <w:rPr>
          <w:rFonts w:ascii="Arial" w:hAnsi="Arial" w:cs="Arial"/>
          <w:sz w:val="26"/>
        </w:rPr>
        <w:t>___________________________________________________</w:t>
      </w:r>
    </w:p>
    <w:p w14:paraId="58AEE8ED" w14:textId="77777777" w:rsidR="00F33240" w:rsidRPr="00CC55D2" w:rsidRDefault="00F33240" w:rsidP="00F33240">
      <w:pPr>
        <w:pStyle w:val="BodyText"/>
        <w:rPr>
          <w:rFonts w:ascii="Arial" w:hAnsi="Arial" w:cs="Arial"/>
          <w:sz w:val="26"/>
        </w:rPr>
      </w:pPr>
    </w:p>
    <w:p w14:paraId="492AAA35" w14:textId="77777777" w:rsidR="00F33240" w:rsidRPr="00CC55D2" w:rsidRDefault="00F33240" w:rsidP="00F33240">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14:paraId="04D0927E" w14:textId="77777777" w:rsidR="00F33240" w:rsidRPr="00CC55D2" w:rsidRDefault="00F33240" w:rsidP="00F33240">
      <w:pPr>
        <w:pStyle w:val="BodyText"/>
        <w:rPr>
          <w:rFonts w:ascii="Arial" w:hAnsi="Arial" w:cs="Arial"/>
        </w:rPr>
      </w:pPr>
    </w:p>
    <w:p w14:paraId="50909A14" w14:textId="77777777" w:rsidR="00F33240" w:rsidRPr="00F76CBC" w:rsidRDefault="00F33240" w:rsidP="00F33240">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5673D4D8" w14:textId="77777777" w:rsidR="00F33240" w:rsidRPr="00F76CBC" w:rsidRDefault="00F33240" w:rsidP="00F33240">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14:paraId="34B94BAB" w14:textId="77777777" w:rsidR="00F33240" w:rsidRPr="00BF6F58" w:rsidRDefault="00F33240" w:rsidP="00F33240">
      <w:pPr>
        <w:pStyle w:val="ListParagraph"/>
        <w:tabs>
          <w:tab w:val="left" w:pos="825"/>
        </w:tabs>
        <w:ind w:right="183" w:firstLine="0"/>
        <w:jc w:val="left"/>
        <w:rPr>
          <w:rFonts w:ascii="Arial" w:hAnsi="Arial" w:cs="Arial"/>
          <w:sz w:val="24"/>
        </w:rPr>
      </w:pPr>
    </w:p>
    <w:p w14:paraId="4398B9DC" w14:textId="77777777" w:rsidR="00F33240" w:rsidRDefault="00F33240" w:rsidP="00F33240">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Pr>
          <w:rFonts w:ascii="Arial" w:hAnsi="Arial" w:cs="Arial"/>
          <w:sz w:val="24"/>
          <w:szCs w:val="24"/>
        </w:rPr>
        <w:t>.</w:t>
      </w:r>
      <w:r w:rsidRPr="00F76CBC">
        <w:rPr>
          <w:rFonts w:ascii="Arial" w:hAnsi="Arial" w:cs="Arial"/>
          <w:sz w:val="24"/>
          <w:szCs w:val="24"/>
        </w:rPr>
        <w:t xml:space="preserve"> </w:t>
      </w:r>
      <w:r>
        <w:rPr>
          <w:rFonts w:ascii="Arial" w:hAnsi="Arial" w:cs="Arial"/>
          <w:sz w:val="24"/>
          <w:szCs w:val="24"/>
        </w:rPr>
        <w:t>Landlords</w:t>
      </w:r>
      <w:r w:rsidRPr="00F76CBC">
        <w:rPr>
          <w:rFonts w:ascii="Arial" w:hAnsi="Arial" w:cs="Arial"/>
          <w:sz w:val="24"/>
          <w:szCs w:val="24"/>
        </w:rPr>
        <w:t xml:space="preserve"> must disclose all known lead paint hazards. </w:t>
      </w:r>
      <w:r>
        <w:rPr>
          <w:rFonts w:ascii="Arial" w:hAnsi="Arial" w:cs="Arial"/>
          <w:sz w:val="24"/>
          <w:szCs w:val="24"/>
        </w:rPr>
        <w:t>Landlords</w:t>
      </w:r>
      <w:r w:rsidRPr="00F76CBC">
        <w:rPr>
          <w:rFonts w:ascii="Arial" w:hAnsi="Arial" w:cs="Arial"/>
          <w:sz w:val="24"/>
          <w:szCs w:val="24"/>
        </w:rPr>
        <w:t xml:space="preserve"> must</w:t>
      </w:r>
    </w:p>
    <w:p w14:paraId="551F057C" w14:textId="77777777" w:rsidR="00F33240" w:rsidRPr="00687C39" w:rsidRDefault="00F33240" w:rsidP="00F33240">
      <w:pPr>
        <w:pStyle w:val="ListParagraph"/>
        <w:tabs>
          <w:tab w:val="left" w:pos="825"/>
        </w:tabs>
        <w:ind w:left="824" w:right="183" w:firstLine="0"/>
        <w:jc w:val="left"/>
        <w:rPr>
          <w:rFonts w:ascii="Arial" w:hAnsi="Arial" w:cs="Arial"/>
          <w:sz w:val="24"/>
          <w:szCs w:val="24"/>
        </w:rPr>
      </w:pPr>
      <w:r w:rsidRPr="00687C39">
        <w:rPr>
          <w:rFonts w:ascii="Arial" w:hAnsi="Arial" w:cs="Arial"/>
          <w:sz w:val="24"/>
          <w:szCs w:val="24"/>
        </w:rPr>
        <w:t>also provide tenants, as an attachment to a written lease, with an information pamphlet on lead-based paint hazards.</w:t>
      </w:r>
    </w:p>
    <w:p w14:paraId="3FDFC298" w14:textId="77777777" w:rsidR="002751E5" w:rsidRDefault="002751E5" w:rsidP="002751E5">
      <w:pPr>
        <w:pStyle w:val="BodyText"/>
        <w:tabs>
          <w:tab w:val="left" w:pos="5864"/>
        </w:tabs>
        <w:spacing w:before="90" w:after="360"/>
        <w:rPr>
          <w:rFonts w:ascii="Arial" w:hAnsi="Arial" w:cs="Arial"/>
          <w:b/>
          <w:bCs/>
          <w:color w:val="231F20"/>
        </w:rPr>
        <w:sectPr w:rsidR="002751E5" w:rsidSect="00040779">
          <w:pgSz w:w="12240" w:h="15840"/>
          <w:pgMar w:top="500" w:right="680" w:bottom="940" w:left="760" w:header="1008" w:footer="755" w:gutter="0"/>
          <w:cols w:space="720"/>
          <w:docGrid w:linePitch="299"/>
        </w:sectPr>
      </w:pPr>
    </w:p>
    <w:p w14:paraId="3BB861F6" w14:textId="7F717D45" w:rsidR="00F33240" w:rsidRPr="00CC55D2" w:rsidRDefault="00F33240" w:rsidP="002751E5">
      <w:pPr>
        <w:pStyle w:val="BodyText"/>
        <w:tabs>
          <w:tab w:val="left" w:pos="5864"/>
        </w:tabs>
        <w:spacing w:before="90" w:after="360"/>
        <w:rPr>
          <w:rFonts w:ascii="Arial" w:hAnsi="Arial" w:cs="Arial"/>
        </w:rPr>
      </w:pPr>
      <w:r>
        <w:rPr>
          <w:rFonts w:ascii="Arial" w:hAnsi="Arial" w:cs="Arial"/>
          <w:b/>
          <w:bCs/>
          <w:color w:val="231F20"/>
        </w:rPr>
        <w:lastRenderedPageBreak/>
        <w:t>Landlord</w:t>
      </w:r>
      <w:r w:rsidRPr="00CC55D2">
        <w:rPr>
          <w:rFonts w:ascii="Arial" w:hAnsi="Arial" w:cs="Arial"/>
          <w:color w:val="231F20"/>
        </w:rPr>
        <w:tab/>
      </w:r>
      <w:r w:rsidRPr="00CC55D2">
        <w:rPr>
          <w:rFonts w:ascii="Arial" w:hAnsi="Arial" w:cs="Arial"/>
          <w:b/>
          <w:bCs/>
          <w:color w:val="231F20"/>
        </w:rPr>
        <w:t>Tenant</w:t>
      </w:r>
    </w:p>
    <w:p w14:paraId="2B92FBA0" w14:textId="77777777" w:rsidR="00F33240" w:rsidRPr="00CC55D2" w:rsidRDefault="00F33240" w:rsidP="00F33240">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B98834E" wp14:editId="64F2133D">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7983"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35D8E513" wp14:editId="5CD8E28B">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D8C0"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40CBFA1F" w14:textId="77777777" w:rsidR="00F33240" w:rsidRPr="00C30A55" w:rsidRDefault="00F33240" w:rsidP="00F33240">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6C475EA9" w14:textId="77777777" w:rsidR="00F33240" w:rsidRPr="00CC55D2" w:rsidRDefault="00F33240" w:rsidP="00F33240">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0777C3C5" wp14:editId="189E04CE">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F934"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012B1B12" wp14:editId="6DBA38E9">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71D7"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09076CB6" w14:textId="77777777" w:rsidR="00F33240" w:rsidRPr="00CC55D2" w:rsidRDefault="00F33240" w:rsidP="00F33240">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7CE24A92" w14:textId="77777777" w:rsidR="00F33240" w:rsidRDefault="00F33240" w:rsidP="00F33240">
      <w:pPr>
        <w:pStyle w:val="BodyText"/>
        <w:tabs>
          <w:tab w:val="left" w:pos="3979"/>
          <w:tab w:val="left" w:pos="5865"/>
          <w:tab w:val="left" w:pos="10527"/>
        </w:tabs>
        <w:spacing w:before="90"/>
        <w:ind w:left="104"/>
        <w:rPr>
          <w:rFonts w:ascii="Arial" w:hAnsi="Arial" w:cs="Arial"/>
          <w:color w:val="231F20"/>
        </w:rPr>
      </w:pPr>
    </w:p>
    <w:p w14:paraId="1053B5AF" w14:textId="77777777" w:rsidR="00F33240" w:rsidRDefault="00F33240" w:rsidP="00F33240">
      <w:pPr>
        <w:pStyle w:val="BodyText"/>
        <w:tabs>
          <w:tab w:val="left" w:pos="3979"/>
          <w:tab w:val="left" w:pos="5865"/>
          <w:tab w:val="left" w:pos="10527"/>
        </w:tabs>
        <w:ind w:left="104"/>
        <w:rPr>
          <w:rFonts w:ascii="Arial" w:hAnsi="Arial" w:cs="Arial"/>
          <w:color w:val="231F20"/>
        </w:rPr>
      </w:pPr>
      <w:r>
        <w:rPr>
          <w:rFonts w:ascii="Arial" w:hAnsi="Arial" w:cs="Arial"/>
          <w:color w:val="231F20"/>
        </w:rPr>
        <w:t>________________________________________</w:t>
      </w:r>
    </w:p>
    <w:p w14:paraId="766DAAC0" w14:textId="616C86A3" w:rsidR="00F33240" w:rsidRPr="00C30A55" w:rsidRDefault="00F33240" w:rsidP="00F33240">
      <w:pPr>
        <w:pStyle w:val="BodyText"/>
        <w:tabs>
          <w:tab w:val="left" w:pos="3979"/>
          <w:tab w:val="left" w:pos="5865"/>
          <w:tab w:val="left" w:pos="10527"/>
        </w:tabs>
        <w:spacing w:before="20"/>
        <w:ind w:left="104"/>
        <w:rPr>
          <w:rFonts w:ascii="Arial" w:hAnsi="Arial" w:cs="Arial"/>
          <w:color w:val="231F20"/>
          <w:sz w:val="20"/>
          <w:szCs w:val="20"/>
        </w:rPr>
      </w:pPr>
      <w:r>
        <w:rPr>
          <w:rFonts w:ascii="Arial" w:hAnsi="Arial" w:cs="Arial"/>
          <w:color w:val="231F20"/>
          <w:sz w:val="20"/>
          <w:szCs w:val="20"/>
        </w:rPr>
        <w:t>Landlord’s</w:t>
      </w:r>
      <w:r w:rsidRPr="00C30A55">
        <w:rPr>
          <w:rFonts w:ascii="Arial" w:hAnsi="Arial" w:cs="Arial"/>
          <w:color w:val="231F20"/>
          <w:sz w:val="20"/>
          <w:szCs w:val="20"/>
        </w:rPr>
        <w:t xml:space="preserve"> Address</w:t>
      </w:r>
      <w:r>
        <w:rPr>
          <w:rFonts w:ascii="Arial" w:hAnsi="Arial" w:cs="Arial"/>
          <w:color w:val="231F20"/>
          <w:sz w:val="20"/>
          <w:szCs w:val="20"/>
        </w:rPr>
        <w:t xml:space="preserve"> (Required per </w:t>
      </w:r>
      <w:r w:rsidR="002811C6">
        <w:rPr>
          <w:rFonts w:ascii="Arial" w:hAnsi="Arial" w:cs="Arial"/>
          <w:color w:val="231F20"/>
          <w:sz w:val="20"/>
          <w:szCs w:val="20"/>
        </w:rPr>
        <w:t>RCW § 59.18.060</w:t>
      </w:r>
      <w:r>
        <w:rPr>
          <w:rFonts w:ascii="Arial" w:hAnsi="Arial" w:cs="Arial"/>
          <w:color w:val="231F20"/>
          <w:sz w:val="20"/>
          <w:szCs w:val="20"/>
        </w:rPr>
        <w:t>)</w:t>
      </w:r>
    </w:p>
    <w:p w14:paraId="683C8015" w14:textId="77777777" w:rsidR="00F33240" w:rsidRDefault="00F33240" w:rsidP="00F33240">
      <w:pPr>
        <w:pStyle w:val="BodyText"/>
        <w:tabs>
          <w:tab w:val="left" w:pos="3979"/>
          <w:tab w:val="left" w:pos="5865"/>
          <w:tab w:val="left" w:pos="10527"/>
        </w:tabs>
        <w:spacing w:before="90"/>
        <w:ind w:left="104"/>
        <w:rPr>
          <w:rFonts w:ascii="Arial" w:hAnsi="Arial" w:cs="Arial"/>
          <w:color w:val="231F20"/>
        </w:rPr>
      </w:pPr>
    </w:p>
    <w:p w14:paraId="740A9B0A" w14:textId="77777777" w:rsidR="00F33240" w:rsidRPr="005D3DB0" w:rsidRDefault="00F33240" w:rsidP="00F33240">
      <w:pPr>
        <w:pStyle w:val="BodyText"/>
        <w:tabs>
          <w:tab w:val="left" w:pos="3979"/>
          <w:tab w:val="left" w:pos="5865"/>
          <w:tab w:val="left" w:pos="10527"/>
        </w:tabs>
        <w:spacing w:before="90"/>
        <w:ind w:left="104"/>
        <w:rPr>
          <w:rFonts w:ascii="Arial" w:hAnsi="Arial" w:cs="Arial"/>
          <w:sz w:val="20"/>
          <w:szCs w:val="20"/>
        </w:rPr>
      </w:pPr>
      <w:r w:rsidRPr="005D3DB0">
        <w:rPr>
          <w:rFonts w:ascii="Arial" w:hAnsi="Arial" w:cs="Arial"/>
          <w:color w:val="231F20"/>
          <w:sz w:val="20"/>
          <w:szCs w:val="20"/>
        </w:rPr>
        <w:t>Date:</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r w:rsidRPr="005D3DB0">
        <w:rPr>
          <w:rFonts w:ascii="Arial" w:hAnsi="Arial" w:cs="Arial"/>
          <w:color w:val="231F20"/>
          <w:sz w:val="20"/>
          <w:szCs w:val="20"/>
        </w:rPr>
        <w:tab/>
        <w:t xml:space="preserve">Date: </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p>
    <w:p w14:paraId="55EAC0AC" w14:textId="77777777" w:rsidR="00F33240" w:rsidRPr="00CC55D2" w:rsidRDefault="00F33240" w:rsidP="00F33240">
      <w:pPr>
        <w:rPr>
          <w:rFonts w:ascii="Arial" w:hAnsi="Arial" w:cs="Arial"/>
        </w:rPr>
      </w:pPr>
    </w:p>
    <w:p w14:paraId="29EE7202" w14:textId="77777777" w:rsidR="00F33240" w:rsidRDefault="00F33240" w:rsidP="00F33240"/>
    <w:p w14:paraId="6E5FCA0B" w14:textId="1FE7127F" w:rsidR="00F33240" w:rsidRDefault="00F33240"/>
    <w:p w14:paraId="7EBD666D" w14:textId="2CD3DCE2" w:rsidR="003176FA" w:rsidRPr="003176FA" w:rsidRDefault="003176FA" w:rsidP="003176FA">
      <w:pPr>
        <w:ind w:left="104"/>
        <w:rPr>
          <w:rFonts w:ascii="Arial" w:hAnsi="Arial" w:cs="Arial"/>
          <w:i/>
          <w:iCs/>
        </w:rPr>
      </w:pPr>
      <w:r w:rsidRPr="001511E0">
        <w:rPr>
          <w:rFonts w:ascii="Arial" w:hAnsi="Arial" w:cs="Arial"/>
          <w:b/>
          <w:bCs/>
          <w:i/>
          <w:iCs/>
        </w:rPr>
        <w:t>NOT</w:t>
      </w:r>
      <w:r w:rsidR="001511E0" w:rsidRPr="001511E0">
        <w:rPr>
          <w:rFonts w:ascii="Arial" w:hAnsi="Arial" w:cs="Arial"/>
          <w:b/>
          <w:bCs/>
          <w:i/>
          <w:iCs/>
        </w:rPr>
        <w:t>E (f</w:t>
      </w:r>
      <w:r w:rsidRPr="001511E0">
        <w:rPr>
          <w:rFonts w:ascii="Arial" w:hAnsi="Arial" w:cs="Arial"/>
          <w:b/>
          <w:bCs/>
          <w:i/>
          <w:iCs/>
        </w:rPr>
        <w:t xml:space="preserve">or the </w:t>
      </w:r>
      <w:r w:rsidRPr="001511E0">
        <w:rPr>
          <w:rFonts w:ascii="Arial" w:hAnsi="Arial" w:cs="Arial"/>
          <w:b/>
          <w:bCs/>
          <w:i/>
          <w:iCs/>
        </w:rPr>
        <w:t>City of Seattle</w:t>
      </w:r>
      <w:r w:rsidRPr="001511E0">
        <w:rPr>
          <w:rFonts w:ascii="Arial" w:hAnsi="Arial" w:cs="Arial"/>
          <w:b/>
          <w:bCs/>
          <w:i/>
          <w:iCs/>
        </w:rPr>
        <w:t xml:space="preserve"> </w:t>
      </w:r>
      <w:r w:rsidR="001511E0" w:rsidRPr="001511E0">
        <w:rPr>
          <w:rFonts w:ascii="Arial" w:hAnsi="Arial" w:cs="Arial"/>
          <w:b/>
          <w:bCs/>
          <w:i/>
          <w:iCs/>
          <w:u w:val="single"/>
        </w:rPr>
        <w:t>ONLY</w:t>
      </w:r>
      <w:r w:rsidR="001511E0" w:rsidRPr="001511E0">
        <w:rPr>
          <w:rFonts w:ascii="Arial" w:hAnsi="Arial" w:cs="Arial"/>
          <w:b/>
          <w:bCs/>
          <w:i/>
          <w:iCs/>
        </w:rPr>
        <w:t>):</w:t>
      </w:r>
      <w:r w:rsidRPr="003176FA">
        <w:rPr>
          <w:rFonts w:ascii="Arial" w:hAnsi="Arial" w:cs="Arial"/>
          <w:i/>
          <w:iCs/>
        </w:rPr>
        <w:t xml:space="preserve"> </w:t>
      </w:r>
      <w:r w:rsidRPr="003176FA">
        <w:rPr>
          <w:rFonts w:ascii="Arial" w:hAnsi="Arial" w:cs="Arial"/>
          <w:i/>
          <w:iCs/>
        </w:rPr>
        <w:t>Landlord(s)</w:t>
      </w:r>
      <w:r w:rsidRPr="003176FA">
        <w:rPr>
          <w:rFonts w:ascii="Arial" w:hAnsi="Arial" w:cs="Arial"/>
          <w:i/>
          <w:iCs/>
        </w:rPr>
        <w:t xml:space="preserve"> with </w:t>
      </w:r>
      <w:r w:rsidR="001511E0">
        <w:rPr>
          <w:rFonts w:ascii="Arial" w:hAnsi="Arial" w:cs="Arial"/>
          <w:i/>
          <w:iCs/>
        </w:rPr>
        <w:t>Seattle-based rentals</w:t>
      </w:r>
      <w:r w:rsidRPr="003176FA">
        <w:rPr>
          <w:rFonts w:ascii="Arial" w:hAnsi="Arial" w:cs="Arial"/>
          <w:i/>
          <w:iCs/>
        </w:rPr>
        <w:t xml:space="preserve"> must include The </w:t>
      </w:r>
      <w:r w:rsidRPr="003176FA">
        <w:rPr>
          <w:rFonts w:ascii="Arial" w:hAnsi="Arial" w:cs="Arial"/>
          <w:i/>
          <w:iCs/>
        </w:rPr>
        <w:t>“</w:t>
      </w:r>
      <w:r w:rsidRPr="003176FA">
        <w:rPr>
          <w:rFonts w:ascii="Arial" w:hAnsi="Arial" w:cs="Arial"/>
          <w:i/>
          <w:iCs/>
        </w:rPr>
        <w:t>Summary of Washington State</w:t>
      </w:r>
      <w:r w:rsidRPr="003176FA">
        <w:rPr>
          <w:rFonts w:ascii="Arial" w:hAnsi="Arial" w:cs="Arial"/>
          <w:i/>
          <w:iCs/>
        </w:rPr>
        <w:t>”</w:t>
      </w:r>
      <w:r w:rsidRPr="003176FA">
        <w:rPr>
          <w:rFonts w:ascii="Arial" w:hAnsi="Arial" w:cs="Arial"/>
          <w:i/>
          <w:iCs/>
        </w:rPr>
        <w:t xml:space="preserve"> and </w:t>
      </w:r>
      <w:r w:rsidRPr="003176FA">
        <w:rPr>
          <w:rFonts w:ascii="Arial" w:hAnsi="Arial" w:cs="Arial"/>
          <w:i/>
          <w:iCs/>
        </w:rPr>
        <w:t>“</w:t>
      </w:r>
      <w:r w:rsidRPr="003176FA">
        <w:rPr>
          <w:rFonts w:ascii="Arial" w:hAnsi="Arial" w:cs="Arial"/>
          <w:i/>
          <w:iCs/>
        </w:rPr>
        <w:t>City of Seattle Landlord/Tenant</w:t>
      </w:r>
      <w:r w:rsidRPr="003176FA">
        <w:rPr>
          <w:rFonts w:ascii="Arial" w:hAnsi="Arial" w:cs="Arial"/>
          <w:i/>
          <w:iCs/>
        </w:rPr>
        <w:t>”</w:t>
      </w:r>
      <w:r w:rsidRPr="003176FA">
        <w:rPr>
          <w:rFonts w:ascii="Arial" w:hAnsi="Arial" w:cs="Arial"/>
          <w:i/>
          <w:iCs/>
        </w:rPr>
        <w:t xml:space="preserve"> Regulations as addendums to the lease</w:t>
      </w:r>
      <w:r w:rsidR="008362DE">
        <w:rPr>
          <w:rFonts w:ascii="Arial" w:hAnsi="Arial" w:cs="Arial"/>
          <w:i/>
          <w:iCs/>
        </w:rPr>
        <w:t xml:space="preserve"> to own</w:t>
      </w:r>
      <w:bookmarkStart w:id="0" w:name="_GoBack"/>
      <w:bookmarkEnd w:id="0"/>
      <w:r w:rsidRPr="003176FA">
        <w:rPr>
          <w:rFonts w:ascii="Arial" w:hAnsi="Arial" w:cs="Arial"/>
          <w:i/>
          <w:iCs/>
        </w:rPr>
        <w:t>.</w:t>
      </w:r>
    </w:p>
    <w:sectPr w:rsidR="003176FA" w:rsidRPr="003176FA"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166F" w14:textId="77777777" w:rsidR="007713F9" w:rsidRDefault="007713F9" w:rsidP="00F33240">
      <w:r>
        <w:separator/>
      </w:r>
    </w:p>
  </w:endnote>
  <w:endnote w:type="continuationSeparator" w:id="0">
    <w:p w14:paraId="57C488BD" w14:textId="77777777" w:rsidR="007713F9" w:rsidRDefault="007713F9" w:rsidP="00F3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1637" w14:textId="77777777" w:rsidR="0058194E" w:rsidRDefault="007713F9">
    <w:pPr>
      <w:pStyle w:val="BodyText"/>
      <w:spacing w:line="14" w:lineRule="auto"/>
      <w:rPr>
        <w:sz w:val="20"/>
      </w:rPr>
    </w:pPr>
    <w:r>
      <w:rPr>
        <w:noProof/>
      </w:rPr>
      <w:pict w14:anchorId="4ABBAFA1">
        <v:shapetype id="_x0000_t202" coordsize="21600,21600" o:spt="202" path="m,l,21600r21600,l21600,xe">
          <v:stroke joinstyle="miter"/>
          <v:path gradientshapeok="t" o:connecttype="rect"/>
        </v:shapetype>
        <v:shape id="Text Box 1" o:spid="_x0000_s1026"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14:paraId="1C262567" w14:textId="4CC88166" w:rsidR="0058194E" w:rsidRDefault="00F33240">
                <w:pPr>
                  <w:spacing w:before="15" w:line="181" w:lineRule="exact"/>
                  <w:ind w:left="20"/>
                  <w:rPr>
                    <w:rFonts w:ascii="Arial"/>
                    <w:sz w:val="16"/>
                  </w:rPr>
                </w:pPr>
                <w:r>
                  <w:rPr>
                    <w:rFonts w:ascii="Arial"/>
                    <w:color w:val="231F20"/>
                    <w:sz w:val="16"/>
                  </w:rPr>
                  <w:t xml:space="preserve">Washington </w:t>
                </w:r>
                <w:r w:rsidR="007713F9">
                  <w:rPr>
                    <w:rFonts w:ascii="Arial"/>
                    <w:color w:val="231F20"/>
                    <w:sz w:val="16"/>
                  </w:rPr>
                  <w:t>Residential Lease to Own</w:t>
                </w:r>
              </w:p>
              <w:p w14:paraId="7E75AEDD" w14:textId="77777777" w:rsidR="0058194E" w:rsidRDefault="007713F9">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234" w14:textId="77777777" w:rsidR="00305760" w:rsidRDefault="007713F9">
    <w:pPr>
      <w:pStyle w:val="Footer"/>
    </w:pPr>
    <w:r>
      <w:rPr>
        <w:noProof/>
      </w:rPr>
      <w:pict w14:anchorId="2FDB88F4">
        <v:shapetype id="_x0000_t202" coordsize="21600,21600" o:spt="202" path="m,l,21600r21600,l21600,xe">
          <v:stroke joinstyle="miter"/>
          <v:path gradientshapeok="t" o:connecttype="rect"/>
        </v:shapetype>
        <v:shape id="_x0000_s1025" type="#_x0000_t202" style="position:absolute;margin-left:71.75pt;margin-top:752.1pt;width:150.2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14:paraId="5235A576" w14:textId="63AE3835" w:rsidR="00305760" w:rsidRDefault="00F33240" w:rsidP="00305760">
                <w:pPr>
                  <w:spacing w:before="15" w:line="181" w:lineRule="exact"/>
                  <w:ind w:left="20"/>
                  <w:rPr>
                    <w:rFonts w:ascii="Arial"/>
                    <w:sz w:val="16"/>
                  </w:rPr>
                </w:pPr>
                <w:r>
                  <w:rPr>
                    <w:rFonts w:ascii="Arial"/>
                    <w:color w:val="231F20"/>
                    <w:sz w:val="16"/>
                  </w:rPr>
                  <w:t xml:space="preserve">Washington </w:t>
                </w:r>
                <w:r w:rsidR="007713F9">
                  <w:rPr>
                    <w:rFonts w:ascii="Arial"/>
                    <w:color w:val="231F20"/>
                    <w:sz w:val="16"/>
                  </w:rPr>
                  <w:t>Residential Lease to Own</w:t>
                </w:r>
              </w:p>
              <w:p w14:paraId="6F198FCF" w14:textId="77777777" w:rsidR="00305760" w:rsidRDefault="007713F9"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2291" w14:textId="77777777" w:rsidR="007713F9" w:rsidRDefault="007713F9" w:rsidP="00F33240">
      <w:r>
        <w:separator/>
      </w:r>
    </w:p>
  </w:footnote>
  <w:footnote w:type="continuationSeparator" w:id="0">
    <w:p w14:paraId="05557DBB" w14:textId="77777777" w:rsidR="007713F9" w:rsidRDefault="007713F9" w:rsidP="00F3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C2CF" w14:textId="77777777" w:rsidR="00EA32E6" w:rsidRDefault="007713F9">
    <w:pPr>
      <w:pStyle w:val="Header"/>
    </w:pPr>
    <w:r w:rsidRPr="00EA32E6">
      <w:rPr>
        <w:noProof/>
      </w:rPr>
      <w:drawing>
        <wp:anchor distT="0" distB="0" distL="114300" distR="114300" simplePos="0" relativeHeight="251660288" behindDoc="0" locked="0" layoutInCell="1" allowOverlap="1" wp14:anchorId="7A8581B4" wp14:editId="6ECDDAC9">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EA32E6">
      <w:rPr>
        <w:noProof/>
      </w:rPr>
      <w:drawing>
        <wp:anchor distT="0" distB="0" distL="114300" distR="114300" simplePos="0" relativeHeight="251661312" behindDoc="0" locked="0" layoutInCell="1" allowOverlap="1" wp14:anchorId="6A4F4FB9" wp14:editId="7FB24C09">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56DD" w14:textId="77777777" w:rsidR="00261BCD" w:rsidRDefault="007713F9">
    <w:pPr>
      <w:pStyle w:val="Header"/>
    </w:pPr>
    <w:r w:rsidRPr="00261BCD">
      <w:rPr>
        <w:noProof/>
      </w:rPr>
      <w:drawing>
        <wp:anchor distT="0" distB="0" distL="114300" distR="114300" simplePos="0" relativeHeight="251662336" behindDoc="0" locked="0" layoutInCell="1" allowOverlap="1" wp14:anchorId="6F24C9DF" wp14:editId="716153AA">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261BCD">
      <w:rPr>
        <w:noProof/>
      </w:rPr>
      <w:drawing>
        <wp:anchor distT="0" distB="0" distL="114300" distR="114300" simplePos="0" relativeHeight="251663360" behindDoc="0" locked="0" layoutInCell="1" allowOverlap="1" wp14:anchorId="3DD39113" wp14:editId="78716A87">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40"/>
    <w:rsid w:val="001511E0"/>
    <w:rsid w:val="002751E5"/>
    <w:rsid w:val="002811C6"/>
    <w:rsid w:val="003176FA"/>
    <w:rsid w:val="003851FB"/>
    <w:rsid w:val="007713F9"/>
    <w:rsid w:val="007C281C"/>
    <w:rsid w:val="008053DE"/>
    <w:rsid w:val="008362DE"/>
    <w:rsid w:val="00AD1255"/>
    <w:rsid w:val="00EC4A83"/>
    <w:rsid w:val="00F3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3CF29"/>
  <w15:chartTrackingRefBased/>
  <w15:docId w15:val="{63D5607F-938E-A541-BD35-70FA240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24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3240"/>
    <w:rPr>
      <w:sz w:val="24"/>
      <w:szCs w:val="24"/>
    </w:rPr>
  </w:style>
  <w:style w:type="character" w:customStyle="1" w:styleId="BodyTextChar">
    <w:name w:val="Body Text Char"/>
    <w:basedOn w:val="DefaultParagraphFont"/>
    <w:link w:val="BodyText"/>
    <w:uiPriority w:val="1"/>
    <w:rsid w:val="00F33240"/>
    <w:rPr>
      <w:rFonts w:ascii="Times New Roman" w:eastAsia="Times New Roman" w:hAnsi="Times New Roman" w:cs="Times New Roman"/>
    </w:rPr>
  </w:style>
  <w:style w:type="paragraph" w:styleId="ListParagraph">
    <w:name w:val="List Paragraph"/>
    <w:basedOn w:val="Normal"/>
    <w:uiPriority w:val="1"/>
    <w:qFormat/>
    <w:rsid w:val="00F33240"/>
    <w:pPr>
      <w:ind w:left="103" w:firstLine="720"/>
      <w:jc w:val="both"/>
    </w:pPr>
  </w:style>
  <w:style w:type="paragraph" w:styleId="Header">
    <w:name w:val="header"/>
    <w:basedOn w:val="Normal"/>
    <w:link w:val="HeaderChar"/>
    <w:uiPriority w:val="99"/>
    <w:unhideWhenUsed/>
    <w:rsid w:val="00F33240"/>
    <w:pPr>
      <w:tabs>
        <w:tab w:val="center" w:pos="4680"/>
        <w:tab w:val="right" w:pos="9360"/>
      </w:tabs>
    </w:pPr>
  </w:style>
  <w:style w:type="character" w:customStyle="1" w:styleId="HeaderChar">
    <w:name w:val="Header Char"/>
    <w:basedOn w:val="DefaultParagraphFont"/>
    <w:link w:val="Header"/>
    <w:uiPriority w:val="99"/>
    <w:rsid w:val="00F3324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F33240"/>
    <w:pPr>
      <w:tabs>
        <w:tab w:val="center" w:pos="4680"/>
        <w:tab w:val="right" w:pos="9360"/>
      </w:tabs>
    </w:pPr>
  </w:style>
  <w:style w:type="character" w:customStyle="1" w:styleId="FooterChar">
    <w:name w:val="Footer Char"/>
    <w:basedOn w:val="DefaultParagraphFont"/>
    <w:link w:val="Footer"/>
    <w:uiPriority w:val="99"/>
    <w:rsid w:val="00F3324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2183</Words>
  <Characters>11313</Characters>
  <Application>Microsoft Office Word</Application>
  <DocSecurity>0</DocSecurity>
  <Lines>251</Lines>
  <Paragraphs>146</Paragraphs>
  <ScaleCrop>false</ScaleCrop>
  <HeadingPairs>
    <vt:vector size="2" baseType="variant">
      <vt:variant>
        <vt:lpstr>Title</vt:lpstr>
      </vt:variant>
      <vt:variant>
        <vt:i4>1</vt:i4>
      </vt:variant>
    </vt:vector>
  </HeadingPairs>
  <TitlesOfParts>
    <vt:vector size="1" baseType="lpstr">
      <vt:lpstr>Washington Lease to Own Agreement</vt:lpstr>
    </vt:vector>
  </TitlesOfParts>
  <Manager/>
  <Company/>
  <LinksUpToDate>false</LinksUpToDate>
  <CharactersWithSpaces>13350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Lease to Own Agreement</dc:title>
  <dc:subject/>
  <dc:creator>OpenDocs</dc:creator>
  <cp:keywords/>
  <dc:description/>
  <cp:lastModifiedBy>Microsoft Office User</cp:lastModifiedBy>
  <cp:revision>10</cp:revision>
  <dcterms:created xsi:type="dcterms:W3CDTF">2020-03-02T03:57:00Z</dcterms:created>
  <dcterms:modified xsi:type="dcterms:W3CDTF">2020-03-02T04:03:00Z</dcterms:modified>
  <cp:category/>
</cp:coreProperties>
</file>